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0F3" w:rsidRDefault="009B60F3" w:rsidP="009B6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F3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B60F3">
        <w:rPr>
          <w:rFonts w:ascii="Times New Roman" w:hAnsi="Times New Roman" w:cs="Times New Roman"/>
          <w:sz w:val="28"/>
          <w:szCs w:val="28"/>
        </w:rPr>
        <w:t xml:space="preserve"> состоялся вечер отдыха, в честь дня старшего поколения. Пришедших гостей поздравили стихами детки начальных классов, глава Малиновского сельского поселения Абрамова Н.И.  Продолжился праздник за чашечкой чая. Гостям была предложена развлекательная ретро программа в «Стиле СССР» - это был праздник воспоминаний и ностальгии. Гости с большим удовольствием вспомнили крылатые фразы любимых фильмов, фразы песен, которые сопровождались пением, пели частушки, танцевали, разыграли лотерею и многое другое. Вечер отдыха получился весёлым, добрым. Всем гостям понравилось, расходились с праздника в хорошем настроении.</w:t>
      </w:r>
    </w:p>
    <w:p w:rsidR="0005189F" w:rsidRDefault="0005189F" w:rsidP="009B60F3">
      <w:pPr>
        <w:ind w:firstLine="708"/>
      </w:pPr>
    </w:p>
    <w:p w:rsidR="0005189F" w:rsidRDefault="0005189F" w:rsidP="009B60F3">
      <w:pPr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154305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C:\Users\Пользователь\Desktop\день старшего 2019\DSC0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старшего 2019\DSC03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Pr="0005189F" w:rsidRDefault="0005189F" w:rsidP="0005189F"/>
    <w:p w:rsidR="0005189F" w:rsidRDefault="0005189F" w:rsidP="0005189F"/>
    <w:p w:rsidR="009B60F3" w:rsidRDefault="0005189F" w:rsidP="0005189F">
      <w:pPr>
        <w:tabs>
          <w:tab w:val="left" w:pos="7320"/>
        </w:tabs>
      </w:pPr>
      <w:r>
        <w:tab/>
      </w:r>
    </w:p>
    <w:p w:rsidR="0005189F" w:rsidRDefault="0005189F" w:rsidP="0005189F">
      <w:pPr>
        <w:tabs>
          <w:tab w:val="left" w:pos="7320"/>
        </w:tabs>
      </w:pPr>
    </w:p>
    <w:p w:rsidR="0005189F" w:rsidRDefault="0005189F" w:rsidP="0005189F">
      <w:pPr>
        <w:tabs>
          <w:tab w:val="left" w:pos="7320"/>
        </w:tabs>
      </w:pPr>
    </w:p>
    <w:p w:rsidR="0005189F" w:rsidRDefault="0005189F" w:rsidP="0005189F">
      <w:pPr>
        <w:tabs>
          <w:tab w:val="left" w:pos="7320"/>
        </w:tabs>
      </w:pPr>
    </w:p>
    <w:p w:rsidR="0005189F" w:rsidRPr="0005189F" w:rsidRDefault="0005189F" w:rsidP="0005189F">
      <w:pPr>
        <w:tabs>
          <w:tab w:val="left" w:pos="7320"/>
        </w:tabs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Пользователь\Desktop\день старшего 2019\DSC0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таршего 2019\DSC03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89F" w:rsidRPr="000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0F3"/>
    <w:rsid w:val="0005189F"/>
    <w:rsid w:val="009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2019-10-01T13:36:00Z</dcterms:created>
  <dcterms:modified xsi:type="dcterms:W3CDTF">2019-10-01T13:52:00Z</dcterms:modified>
</cp:coreProperties>
</file>